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FB" w:rsidRDefault="00315BCC">
      <w:r>
        <w:t>Agbon Edomwonyi</w:t>
      </w:r>
    </w:p>
    <w:p w:rsidR="00315BCC" w:rsidRDefault="00315BCC">
      <w:r>
        <w:t>12/04/12</w:t>
      </w:r>
    </w:p>
    <w:p w:rsidR="00C37997" w:rsidRDefault="00C37997" w:rsidP="00C37997">
      <w:pPr>
        <w:jc w:val="center"/>
        <w:rPr>
          <w:b/>
          <w:u w:val="single"/>
        </w:rPr>
      </w:pPr>
      <w:r w:rsidRPr="00C37997">
        <w:rPr>
          <w:b/>
          <w:u w:val="single"/>
        </w:rPr>
        <w:t>My Personal Honor Code</w:t>
      </w:r>
    </w:p>
    <w:p w:rsidR="00C37997" w:rsidRPr="0090081E" w:rsidRDefault="00C37997" w:rsidP="0090081E">
      <w:pPr>
        <w:spacing w:line="360" w:lineRule="auto"/>
        <w:ind w:firstLine="720"/>
        <w:jc w:val="both"/>
        <w:rPr>
          <w:sz w:val="24"/>
          <w:szCs w:val="24"/>
        </w:rPr>
      </w:pPr>
      <w:r w:rsidRPr="0090081E">
        <w:rPr>
          <w:sz w:val="24"/>
          <w:szCs w:val="24"/>
        </w:rPr>
        <w:t xml:space="preserve">After observing how honor is applied in the many different cultures we’ve studied this year, I have a better understanding of what honor is. Reflecting on the ancient warring cultures, the hoplites, the ancient Greek in the </w:t>
      </w:r>
      <w:r w:rsidR="00EE16AF" w:rsidRPr="0090081E">
        <w:rPr>
          <w:sz w:val="24"/>
          <w:szCs w:val="24"/>
        </w:rPr>
        <w:t>Iliad</w:t>
      </w:r>
      <w:r w:rsidRPr="0090081E">
        <w:rPr>
          <w:sz w:val="24"/>
          <w:szCs w:val="24"/>
        </w:rPr>
        <w:t>, and the Romans</w:t>
      </w:r>
      <w:r w:rsidRPr="00811768">
        <w:rPr>
          <w:sz w:val="28"/>
          <w:szCs w:val="28"/>
        </w:rPr>
        <w:t>,</w:t>
      </w:r>
      <w:r w:rsidRPr="0090081E">
        <w:rPr>
          <w:sz w:val="24"/>
          <w:szCs w:val="24"/>
        </w:rPr>
        <w:t xml:space="preserve"> I can see that the most important aspect </w:t>
      </w:r>
      <w:r w:rsidR="00EE16AF" w:rsidRPr="0090081E">
        <w:rPr>
          <w:sz w:val="24"/>
          <w:szCs w:val="24"/>
        </w:rPr>
        <w:t xml:space="preserve">of honor </w:t>
      </w:r>
      <w:proofErr w:type="gramStart"/>
      <w:r w:rsidR="00EE16AF" w:rsidRPr="0090081E">
        <w:rPr>
          <w:sz w:val="24"/>
          <w:szCs w:val="24"/>
        </w:rPr>
        <w:t xml:space="preserve">is </w:t>
      </w:r>
      <w:r w:rsidRPr="0090081E">
        <w:rPr>
          <w:sz w:val="24"/>
          <w:szCs w:val="24"/>
        </w:rPr>
        <w:t>understanding</w:t>
      </w:r>
      <w:proofErr w:type="gramEnd"/>
      <w:r w:rsidRPr="0090081E">
        <w:rPr>
          <w:sz w:val="24"/>
          <w:szCs w:val="24"/>
        </w:rPr>
        <w:t xml:space="preserve"> societal rules of engagement and adhering to those rules at all times</w:t>
      </w:r>
      <w:r w:rsidRPr="00811768">
        <w:rPr>
          <w:sz w:val="28"/>
          <w:szCs w:val="28"/>
        </w:rPr>
        <w:t>.</w:t>
      </w:r>
      <w:r w:rsidRPr="0090081E">
        <w:rPr>
          <w:sz w:val="24"/>
          <w:szCs w:val="24"/>
        </w:rPr>
        <w:t xml:space="preserve">  </w:t>
      </w:r>
      <w:r w:rsidR="00EE16AF" w:rsidRPr="0090081E">
        <w:rPr>
          <w:sz w:val="24"/>
          <w:szCs w:val="24"/>
        </w:rPr>
        <w:t xml:space="preserve">That is essentially </w:t>
      </w:r>
      <w:r w:rsidR="00811768">
        <w:rPr>
          <w:sz w:val="24"/>
          <w:szCs w:val="24"/>
        </w:rPr>
        <w:t>what honor means to me; a</w:t>
      </w:r>
      <w:r w:rsidR="00EE16AF" w:rsidRPr="0090081E">
        <w:rPr>
          <w:sz w:val="24"/>
          <w:szCs w:val="24"/>
        </w:rPr>
        <w:t xml:space="preserve"> way of living your life by playing by </w:t>
      </w:r>
      <w:r w:rsidR="00811768" w:rsidRPr="0090081E">
        <w:rPr>
          <w:sz w:val="24"/>
          <w:szCs w:val="24"/>
        </w:rPr>
        <w:t>society’s</w:t>
      </w:r>
      <w:r w:rsidR="00EE16AF" w:rsidRPr="0090081E">
        <w:rPr>
          <w:sz w:val="24"/>
          <w:szCs w:val="24"/>
        </w:rPr>
        <w:t xml:space="preserve"> rules and sticking to your personal moral code. In the modern world, honor is even more important than before. With societies’ increased disjointedness, there are less and less collective ideals for us to adhere to and therefore be considered “honorable”. All of the ancient cultures we studied were always aware of the fact that they needed to honor their gods. This is a concept that is less common now as you don’t hear many people say they want to do something to “honor their god”. But even without the religious aspect, people still find ways to live honorably. I think I live honorably by my actions and words. I treat people with the same level of respect I expect due to me, and I hold a very strong sense of fair-play that I </w:t>
      </w:r>
      <w:r w:rsidR="0090081E" w:rsidRPr="0090081E">
        <w:rPr>
          <w:sz w:val="24"/>
          <w:szCs w:val="24"/>
        </w:rPr>
        <w:t>apply to all aspects of my life. It seems to me that in our modern world, honor has become interchangeable with integrity but specifically personal integrity not communal. I say this because honor was closely intertwined with commonplace violence in the ancient world and that is not really a reality these days. Violence doesn’t really serve a purpose in our daily lives unless it’s for sport. We only have wars and crimes as examples of violence to look out for and these are things that only a minor number of people are involved in and things that have no room for honor. Ultimately my personal honor code boils down to this: “live by the Golden Rule, always maintain a strong sense of fairness and justice, and do whatever it takes to succeed within the scope of what is socially acceptable and morally agreeable”.</w:t>
      </w:r>
      <w:bookmarkStart w:id="0" w:name="_GoBack"/>
      <w:bookmarkEnd w:id="0"/>
    </w:p>
    <w:sectPr w:rsidR="00C37997" w:rsidRPr="0090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CC"/>
    <w:rsid w:val="00315BCC"/>
    <w:rsid w:val="005068FB"/>
    <w:rsid w:val="00811768"/>
    <w:rsid w:val="0090081E"/>
    <w:rsid w:val="00C37997"/>
    <w:rsid w:val="00EE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Agbon Edomwonyi</dc:creator>
  <cp:lastModifiedBy>Agbon Edomwonyi</cp:lastModifiedBy>
  <cp:revision>1</cp:revision>
  <dcterms:created xsi:type="dcterms:W3CDTF">2012-12-06T00:56:00Z</dcterms:created>
  <dcterms:modified xsi:type="dcterms:W3CDTF">2012-12-06T13:46:00Z</dcterms:modified>
</cp:coreProperties>
</file>